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634F" w:rsidR="00DF6C5D" w:rsidP="008C634F" w:rsidRDefault="00245F54" w14:paraId="5C19AD5E" w14:textId="129B3D4C">
      <w:pPr>
        <w:pStyle w:val="Kop1"/>
      </w:pPr>
      <w:r w:rsidRPr="008C634F">
        <w:t xml:space="preserve">Jaarverslag </w:t>
      </w:r>
      <w:r w:rsidR="008C634F">
        <w:t xml:space="preserve">verenigingsjaar 2019-2020 </w:t>
      </w:r>
      <w:r w:rsidRPr="008C634F">
        <w:t>Studievereniging SOOS</w:t>
      </w:r>
    </w:p>
    <w:p w:rsidRPr="00380620" w:rsidR="00245F54" w:rsidRDefault="005A127B" w14:paraId="7FB657AE" w14:textId="68ED9A41">
      <w:pPr>
        <w:rPr>
          <w:b/>
          <w:bCs/>
        </w:rPr>
      </w:pPr>
      <w:r>
        <w:br/>
      </w:r>
      <w:r w:rsidR="00245F54">
        <w:t xml:space="preserve">Op 28 augustus 2019 </w:t>
      </w:r>
      <w:r w:rsidR="00A44EFD">
        <w:t>stond onze afspraak</w:t>
      </w:r>
      <w:r w:rsidR="00245F54">
        <w:t xml:space="preserve"> bij</w:t>
      </w:r>
      <w:r w:rsidR="00A44EFD">
        <w:t xml:space="preserve"> notaris </w:t>
      </w:r>
      <w:proofErr w:type="spellStart"/>
      <w:r w:rsidR="00A44EFD">
        <w:t>Tabe</w:t>
      </w:r>
      <w:proofErr w:type="spellEnd"/>
      <w:r w:rsidR="00A44EFD">
        <w:t xml:space="preserve"> Jan Schutte van</w:t>
      </w:r>
      <w:r w:rsidR="00245F54">
        <w:t xml:space="preserve"> Netwerk Notarissen in Ede. Als bestuur</w:t>
      </w:r>
      <w:r w:rsidR="008526DF">
        <w:t xml:space="preserve"> – </w:t>
      </w:r>
      <w:proofErr w:type="spellStart"/>
      <w:r w:rsidR="008526DF">
        <w:t>Lienke</w:t>
      </w:r>
      <w:proofErr w:type="spellEnd"/>
      <w:r w:rsidR="008526DF">
        <w:t xml:space="preserve"> Stehouwer, Fleur van Megen en Joanne Priester-</w:t>
      </w:r>
      <w:r w:rsidR="00245F54">
        <w:t xml:space="preserve"> om een handtekening te zetten onder de statuten die we opgesteld hadden</w:t>
      </w:r>
      <w:r w:rsidR="00A44EFD">
        <w:t xml:space="preserve"> tot het starten van de vereniging</w:t>
      </w:r>
      <w:r w:rsidR="00245F54">
        <w:t xml:space="preserve">. Zo werd Studievereniging SOOS een feit. Via de </w:t>
      </w:r>
      <w:r w:rsidRPr="00380620" w:rsidR="00245F54">
        <w:rPr>
          <w:b/>
          <w:bCs/>
        </w:rPr>
        <w:t>notaris</w:t>
      </w:r>
      <w:r w:rsidR="00245F54">
        <w:t xml:space="preserve"> zijn we ook ingeschreven bij de </w:t>
      </w:r>
      <w:r w:rsidRPr="00380620" w:rsidR="00245F54">
        <w:rPr>
          <w:b/>
          <w:bCs/>
        </w:rPr>
        <w:t xml:space="preserve">Kamer van Koophandel. </w:t>
      </w:r>
    </w:p>
    <w:p w:rsidR="00A44EFD" w:rsidRDefault="00245F54" w14:paraId="5F1D70F5" w14:textId="059AFB59">
      <w:r>
        <w:t xml:space="preserve">Achter de schermen werkte het bestuur hard aan </w:t>
      </w:r>
      <w:r w:rsidR="00A44EFD">
        <w:t>de start van het eerste verenigingsjaar</w:t>
      </w:r>
      <w:r>
        <w:t>.</w:t>
      </w:r>
      <w:r w:rsidR="00A44EFD">
        <w:t xml:space="preserve"> </w:t>
      </w:r>
      <w:r w:rsidR="002408BA">
        <w:t>Op de website plaatsten we alle algemene info (</w:t>
      </w:r>
      <w:r w:rsidR="00A44EFD">
        <w:t xml:space="preserve"> </w:t>
      </w:r>
      <w:hyperlink w:history="1" r:id="rId4">
        <w:r w:rsidRPr="0097169C" w:rsidR="00A44EFD">
          <w:rPr>
            <w:rStyle w:val="Hyperlink"/>
          </w:rPr>
          <w:t>www.svsoos.nl</w:t>
        </w:r>
      </w:hyperlink>
      <w:r w:rsidR="00A44EFD">
        <w:t xml:space="preserve"> </w:t>
      </w:r>
      <w:r w:rsidR="002408BA">
        <w:t>)</w:t>
      </w:r>
      <w:r w:rsidR="00A44EFD">
        <w:t xml:space="preserve">. Voor de leden hebben we </w:t>
      </w:r>
      <w:r w:rsidR="002408BA">
        <w:t xml:space="preserve">daarop </w:t>
      </w:r>
      <w:r w:rsidR="00A44EFD">
        <w:t xml:space="preserve">een speciaal portaal met foto’s van de diverse avonden. </w:t>
      </w:r>
      <w:r w:rsidR="002408BA">
        <w:t xml:space="preserve">Via e-mail en </w:t>
      </w:r>
      <w:r w:rsidR="00A44EFD">
        <w:t xml:space="preserve">sociale media – Facebook en Instagram – werden leden en volgers op de hoogte gebracht en gehouden van de activiteiten die we ondernamen. </w:t>
      </w:r>
    </w:p>
    <w:p w:rsidR="00245F54" w:rsidRDefault="00245F54" w14:paraId="39990F7D" w14:textId="7E55A40A">
      <w:r>
        <w:t>Op 14 oktober</w:t>
      </w:r>
      <w:r w:rsidR="00A44EFD">
        <w:t xml:space="preserve"> maakten we </w:t>
      </w:r>
      <w:proofErr w:type="spellStart"/>
      <w:r w:rsidR="00A44EFD">
        <w:t>bestuursfoto’s</w:t>
      </w:r>
      <w:proofErr w:type="spellEnd"/>
      <w:r w:rsidR="00A44EFD">
        <w:t xml:space="preserve"> en</w:t>
      </w:r>
      <w:r>
        <w:t xml:space="preserve"> </w:t>
      </w:r>
      <w:proofErr w:type="spellStart"/>
      <w:r w:rsidR="00A44EFD">
        <w:t>pitchten</w:t>
      </w:r>
      <w:proofErr w:type="spellEnd"/>
      <w:r w:rsidR="00A44EFD">
        <w:t xml:space="preserve"> we</w:t>
      </w:r>
      <w:r>
        <w:t xml:space="preserve"> bij</w:t>
      </w:r>
      <w:r w:rsidR="007E4425">
        <w:t xml:space="preserve"> de vergadering</w:t>
      </w:r>
      <w:r w:rsidR="00A44EFD">
        <w:t xml:space="preserve"> (</w:t>
      </w:r>
      <w:proofErr w:type="spellStart"/>
      <w:r w:rsidR="00A44EFD">
        <w:t>moos</w:t>
      </w:r>
      <w:proofErr w:type="spellEnd"/>
      <w:r w:rsidR="00A44EFD">
        <w:t>)</w:t>
      </w:r>
      <w:r w:rsidR="007E4425">
        <w:t xml:space="preserve"> van </w:t>
      </w:r>
      <w:proofErr w:type="spellStart"/>
      <w:r w:rsidR="007E4425">
        <w:t>social</w:t>
      </w:r>
      <w:proofErr w:type="spellEnd"/>
      <w:r w:rsidR="007E4425">
        <w:t xml:space="preserve"> </w:t>
      </w:r>
      <w:proofErr w:type="spellStart"/>
      <w:r w:rsidR="007E4425">
        <w:t>work</w:t>
      </w:r>
      <w:proofErr w:type="spellEnd"/>
      <w:r w:rsidR="007E4425">
        <w:t xml:space="preserve"> docenten. </w:t>
      </w:r>
      <w:r w:rsidRPr="00FF3B5B" w:rsidR="007E4425">
        <w:rPr>
          <w:b/>
          <w:bCs/>
        </w:rPr>
        <w:t xml:space="preserve">MOOS </w:t>
      </w:r>
      <w:proofErr w:type="spellStart"/>
      <w:r w:rsidRPr="00FF3B5B" w:rsidR="007E4425">
        <w:rPr>
          <w:b/>
          <w:bCs/>
        </w:rPr>
        <w:t>meets</w:t>
      </w:r>
      <w:proofErr w:type="spellEnd"/>
      <w:r w:rsidRPr="00FF3B5B" w:rsidR="007E4425">
        <w:rPr>
          <w:b/>
          <w:bCs/>
        </w:rPr>
        <w:t xml:space="preserve"> SOOS</w:t>
      </w:r>
      <w:r w:rsidR="007E4425">
        <w:t xml:space="preserve"> dus. Veel docenten waren enthousiast over het initiatief en kwamen met ideeën of support! </w:t>
      </w:r>
      <w:r>
        <w:t xml:space="preserve"> </w:t>
      </w:r>
    </w:p>
    <w:p w:rsidR="00245F54" w:rsidRDefault="007E4425" w14:paraId="655E033E" w14:textId="7587C2D8">
      <w:r>
        <w:t xml:space="preserve">Onze allereerste </w:t>
      </w:r>
      <w:proofErr w:type="spellStart"/>
      <w:r>
        <w:t>svSOOS</w:t>
      </w:r>
      <w:proofErr w:type="spellEnd"/>
      <w:r>
        <w:t xml:space="preserve">-avond stond gepland op </w:t>
      </w:r>
      <w:r w:rsidR="00245F54">
        <w:t>20 novembe</w:t>
      </w:r>
      <w:r>
        <w:t>r. Doordat de spreker uiteindelijk toch verhinderd was</w:t>
      </w:r>
      <w:r w:rsidR="208C516B">
        <w:t>,</w:t>
      </w:r>
      <w:r>
        <w:t xml:space="preserve"> hebben we deze</w:t>
      </w:r>
      <w:r w:rsidR="00245F54">
        <w:t xml:space="preserve"> verzet naar 27</w:t>
      </w:r>
      <w:r>
        <w:t xml:space="preserve"> </w:t>
      </w:r>
      <w:r w:rsidR="00245F54">
        <w:t>nov</w:t>
      </w:r>
      <w:r>
        <w:t xml:space="preserve">ember. Het was een mooie avond waarop ook de eerste leden zich aanmeldden. </w:t>
      </w:r>
      <w:proofErr w:type="spellStart"/>
      <w:r w:rsidRPr="00FF3B5B">
        <w:rPr>
          <w:b/>
          <w:bCs/>
        </w:rPr>
        <w:t>Jeansen</w:t>
      </w:r>
      <w:proofErr w:type="spellEnd"/>
      <w:r w:rsidRPr="00FF3B5B">
        <w:rPr>
          <w:b/>
          <w:bCs/>
        </w:rPr>
        <w:t xml:space="preserve"> </w:t>
      </w:r>
      <w:proofErr w:type="spellStart"/>
      <w:r w:rsidRPr="00FF3B5B">
        <w:rPr>
          <w:b/>
          <w:bCs/>
        </w:rPr>
        <w:t>Djaoen</w:t>
      </w:r>
      <w:proofErr w:type="spellEnd"/>
      <w:r>
        <w:t xml:space="preserve"> was als spreker te gast. Het grootste deel van de aanwezigen ‘kenden’ hem al van de </w:t>
      </w:r>
      <w:proofErr w:type="spellStart"/>
      <w:r>
        <w:t>docu</w:t>
      </w:r>
      <w:proofErr w:type="spellEnd"/>
      <w:r>
        <w:t xml:space="preserve">-serie die we voor sociologie bekeken hebben. Op een interactieve manier vertelde </w:t>
      </w:r>
      <w:proofErr w:type="spellStart"/>
      <w:r>
        <w:t>Jeansen</w:t>
      </w:r>
      <w:proofErr w:type="spellEnd"/>
      <w:r>
        <w:t xml:space="preserve"> over zijn leven, stelden we vragen en bekeken we stukjes uit de documentaires. Onder genot van een hapje en drankje hielden we pauze. Aan het eind van de avond ging </w:t>
      </w:r>
      <w:proofErr w:type="spellStart"/>
      <w:r>
        <w:t>Jeansen</w:t>
      </w:r>
      <w:proofErr w:type="spellEnd"/>
      <w:r>
        <w:t xml:space="preserve"> met een persoonlijk cadeau naar huis. Veel van ons hadden iets bemoedigends op een canvas geschreven.  </w:t>
      </w:r>
      <w:r w:rsidR="00245F54">
        <w:t xml:space="preserve"> </w:t>
      </w:r>
    </w:p>
    <w:p w:rsidR="00245F54" w:rsidRDefault="007E4425" w14:paraId="3B8F0DFD" w14:textId="47363982">
      <w:r>
        <w:t xml:space="preserve">Op </w:t>
      </w:r>
      <w:r w:rsidR="00245F54">
        <w:t xml:space="preserve">16 januari </w:t>
      </w:r>
      <w:r>
        <w:t xml:space="preserve">ontmoetten we enkele leden bij de </w:t>
      </w:r>
      <w:r w:rsidRPr="00FF3B5B" w:rsidR="00245F54">
        <w:rPr>
          <w:b/>
          <w:bCs/>
        </w:rPr>
        <w:t>nieuwjaarsborrel</w:t>
      </w:r>
      <w:r>
        <w:t xml:space="preserve"> bij The </w:t>
      </w:r>
      <w:proofErr w:type="spellStart"/>
      <w:r>
        <w:t>Jug</w:t>
      </w:r>
      <w:proofErr w:type="spellEnd"/>
      <w:r>
        <w:t xml:space="preserve"> in Ede. </w:t>
      </w:r>
      <w:r w:rsidR="00B55D1A">
        <w:t xml:space="preserve">Onder ongedwongen sfeer hadden we gezellige gesprekken en leerden we elkaar wat meer kennen. Een hapje en drankje konden niet ontbreken natuurlijk! </w:t>
      </w:r>
      <w:r>
        <w:t xml:space="preserve"> </w:t>
      </w:r>
    </w:p>
    <w:p w:rsidR="00245F54" w:rsidRDefault="00B55D1A" w14:paraId="2A7221C7" w14:textId="3D3E0A6A">
      <w:r>
        <w:t xml:space="preserve">Op </w:t>
      </w:r>
      <w:r w:rsidR="00245F54">
        <w:t>19 februari</w:t>
      </w:r>
      <w:r>
        <w:t xml:space="preserve"> was Andries Scherpenzeel in ons midden. </w:t>
      </w:r>
      <w:r w:rsidRPr="00FF3B5B">
        <w:rPr>
          <w:b/>
          <w:bCs/>
        </w:rPr>
        <w:t xml:space="preserve">Andries </w:t>
      </w:r>
      <w:r>
        <w:t xml:space="preserve">weet veel van </w:t>
      </w:r>
      <w:r w:rsidRPr="00FF3B5B">
        <w:rPr>
          <w:b/>
          <w:bCs/>
        </w:rPr>
        <w:t>zelfregie</w:t>
      </w:r>
      <w:r>
        <w:t xml:space="preserve"> en nam ons mee in dit thema. Veel leden waren aanwezig en na een plenaire start waarin we het thema verkenden gingen we in groepjes uiteen om met elkaar over vragen na te denken die ons bewust maakten van hoe we zelfregie hebben of kunnen nemen. Een leerzame, verdiepende avond waarop ook gezelligheid uiteraard niet ontbrak. </w:t>
      </w:r>
    </w:p>
    <w:p w:rsidR="00B55D1A" w:rsidRDefault="00B55D1A" w14:paraId="7356C397" w14:textId="77777777">
      <w:r>
        <w:t xml:space="preserve">Toen in Nederland het coronavirus om zich heen greep en de ‘intelligente </w:t>
      </w:r>
      <w:proofErr w:type="spellStart"/>
      <w:r>
        <w:t>lockdown</w:t>
      </w:r>
      <w:proofErr w:type="spellEnd"/>
      <w:r>
        <w:t xml:space="preserve">’ van start ging, konden we als studievereniging ook onze geplande activiteiten niet voortzetten. We zochten naar alternatieven en hadden op </w:t>
      </w:r>
      <w:r w:rsidR="00245F54">
        <w:t>22 april</w:t>
      </w:r>
      <w:r>
        <w:t xml:space="preserve"> met een aantal leden contact via de app </w:t>
      </w:r>
      <w:proofErr w:type="spellStart"/>
      <w:r w:rsidRPr="00930E26">
        <w:rPr>
          <w:b/>
          <w:bCs/>
        </w:rPr>
        <w:t>HouseParty</w:t>
      </w:r>
      <w:proofErr w:type="spellEnd"/>
      <w:r>
        <w:t>. We deden met elkaar een raadspelletje met tekeningen en wat quizvragen</w:t>
      </w:r>
      <w:r w:rsidR="00245F54">
        <w:t>.</w:t>
      </w:r>
      <w:r>
        <w:t xml:space="preserve"> </w:t>
      </w:r>
    </w:p>
    <w:p w:rsidR="00245F54" w:rsidP="63C836E9" w:rsidRDefault="00B55D1A" w14:paraId="5F7C598F" w14:textId="1AADBFE3">
      <w:r w:rsidR="00B55D1A">
        <w:rPr/>
        <w:t xml:space="preserve">Op </w:t>
      </w:r>
      <w:r w:rsidR="00245F54">
        <w:rPr/>
        <w:t>10 juni</w:t>
      </w:r>
      <w:r w:rsidR="00B55D1A">
        <w:rPr/>
        <w:t xml:space="preserve"> </w:t>
      </w:r>
      <w:r w:rsidR="70A8F7BC">
        <w:rPr/>
        <w:t>hadden we onze eerst</w:t>
      </w:r>
      <w:r w:rsidR="00B55D1A">
        <w:rPr/>
        <w:t xml:space="preserve">e </w:t>
      </w:r>
      <w:r w:rsidRPr="38D491CB" w:rsidR="00B55D1A">
        <w:rPr>
          <w:b w:val="1"/>
          <w:bCs w:val="1"/>
        </w:rPr>
        <w:t>ALV</w:t>
      </w:r>
      <w:r w:rsidR="00B55D1A">
        <w:rPr/>
        <w:t xml:space="preserve"> met</w:t>
      </w:r>
      <w:r w:rsidR="7E9AF0DE">
        <w:rPr/>
        <w:t xml:space="preserve"> aansluitend</w:t>
      </w:r>
      <w:r w:rsidR="00B55D1A">
        <w:rPr/>
        <w:t xml:space="preserve"> een thema. Op de ALV – </w:t>
      </w:r>
      <w:r w:rsidRPr="38D491CB" w:rsidR="00B55D1A">
        <w:rPr>
          <w:b w:val="1"/>
          <w:bCs w:val="1"/>
        </w:rPr>
        <w:t>online, via Teams</w:t>
      </w:r>
      <w:r w:rsidR="00B55D1A">
        <w:rPr/>
        <w:t xml:space="preserve"> – n</w:t>
      </w:r>
      <w:r w:rsidR="11D86195">
        <w:rPr/>
        <w:t>a</w:t>
      </w:r>
      <w:r w:rsidR="00B55D1A">
        <w:rPr/>
        <w:t>men we met elkaar de jaarverslagen door. Ook w</w:t>
      </w:r>
      <w:r w:rsidR="6CEDEDC0">
        <w:rPr/>
        <w:t>e</w:t>
      </w:r>
      <w:r w:rsidR="00B55D1A">
        <w:rPr/>
        <w:t xml:space="preserve">rd het nieuwe bestuur </w:t>
      </w:r>
      <w:r w:rsidR="7D99F43B">
        <w:rPr/>
        <w:t xml:space="preserve">(Coen en Saskia + bestuursvacature) </w:t>
      </w:r>
      <w:r w:rsidR="00B55D1A">
        <w:rPr/>
        <w:t>voorgesteld. De leden k</w:t>
      </w:r>
      <w:r w:rsidR="45349DD6">
        <w:rPr/>
        <w:t>onden</w:t>
      </w:r>
      <w:r w:rsidR="00B55D1A">
        <w:rPr/>
        <w:t xml:space="preserve"> instemmen of bezwaar maken. Na de ALV h</w:t>
      </w:r>
      <w:r w:rsidR="536C2835">
        <w:rPr/>
        <w:t>adden</w:t>
      </w:r>
      <w:r w:rsidR="00B55D1A">
        <w:rPr/>
        <w:t xml:space="preserve"> we </w:t>
      </w:r>
      <w:r w:rsidRPr="38D491CB" w:rsidR="00B55D1A">
        <w:rPr>
          <w:b w:val="1"/>
          <w:bCs w:val="1"/>
        </w:rPr>
        <w:t xml:space="preserve">Maurice de </w:t>
      </w:r>
      <w:proofErr w:type="spellStart"/>
      <w:r w:rsidRPr="38D491CB" w:rsidR="00B55D1A">
        <w:rPr>
          <w:b w:val="1"/>
          <w:bCs w:val="1"/>
        </w:rPr>
        <w:t>Korne</w:t>
      </w:r>
      <w:proofErr w:type="spellEnd"/>
      <w:r w:rsidR="00B55D1A">
        <w:rPr/>
        <w:t xml:space="preserve"> </w:t>
      </w:r>
      <w:r w:rsidR="022446EC">
        <w:rPr/>
        <w:t>te gast</w:t>
      </w:r>
      <w:r w:rsidR="0F8A0A5C">
        <w:rPr/>
        <w:t>. Als directeur van Samen voor Goud (in Gouda)</w:t>
      </w:r>
      <w:r w:rsidR="022446EC">
        <w:rPr/>
        <w:t xml:space="preserve"> </w:t>
      </w:r>
      <w:r w:rsidR="39A92DD8">
        <w:rPr/>
        <w:t>weet hij als geen ander hoe je netwerk inzet om je droom te verwezenlijken</w:t>
      </w:r>
      <w:r w:rsidR="2F193679">
        <w:rPr/>
        <w:t xml:space="preserve">. We deelden ook zelf onze dromen en hij dacht mee. Een inspirerende avond. </w:t>
      </w:r>
      <w:r w:rsidR="00B55D1A">
        <w:rPr/>
        <w:t xml:space="preserve"> </w:t>
      </w:r>
    </w:p>
    <w:p w:rsidRPr="008C634F" w:rsidR="008C634F" w:rsidRDefault="008C634F" w14:paraId="71239226" w14:textId="43C2DA0C">
      <w:r>
        <w:t xml:space="preserve">We hebben met </w:t>
      </w:r>
      <w:r w:rsidRPr="00930E26">
        <w:rPr>
          <w:b/>
          <w:bCs/>
        </w:rPr>
        <w:t>12 leden en het bestuur</w:t>
      </w:r>
      <w:r>
        <w:t xml:space="preserve"> een mooi eerste verenigingsjaar gehad! </w:t>
      </w:r>
    </w:p>
    <w:sectPr w:rsidRPr="008C634F" w:rsidR="008C634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54"/>
    <w:rsid w:val="002408BA"/>
    <w:rsid w:val="00245F54"/>
    <w:rsid w:val="00281083"/>
    <w:rsid w:val="00286E43"/>
    <w:rsid w:val="00316330"/>
    <w:rsid w:val="00380620"/>
    <w:rsid w:val="005A127B"/>
    <w:rsid w:val="00770612"/>
    <w:rsid w:val="007E4425"/>
    <w:rsid w:val="008526DF"/>
    <w:rsid w:val="008C634F"/>
    <w:rsid w:val="00930E26"/>
    <w:rsid w:val="00A44EFD"/>
    <w:rsid w:val="00B55D1A"/>
    <w:rsid w:val="00BE520F"/>
    <w:rsid w:val="00DF6C5D"/>
    <w:rsid w:val="00FF3B5B"/>
    <w:rsid w:val="022446EC"/>
    <w:rsid w:val="024A0BE9"/>
    <w:rsid w:val="098FC2B3"/>
    <w:rsid w:val="0E773CF8"/>
    <w:rsid w:val="0F8A0A5C"/>
    <w:rsid w:val="11D86195"/>
    <w:rsid w:val="208C516B"/>
    <w:rsid w:val="22F9147F"/>
    <w:rsid w:val="2F193679"/>
    <w:rsid w:val="35920252"/>
    <w:rsid w:val="38D491CB"/>
    <w:rsid w:val="39A92DD8"/>
    <w:rsid w:val="4247B652"/>
    <w:rsid w:val="45349DD6"/>
    <w:rsid w:val="45A07962"/>
    <w:rsid w:val="536C2835"/>
    <w:rsid w:val="63C836E9"/>
    <w:rsid w:val="6BDE525D"/>
    <w:rsid w:val="6C51AAAA"/>
    <w:rsid w:val="6CEDEDC0"/>
    <w:rsid w:val="70A8F7BC"/>
    <w:rsid w:val="742B7009"/>
    <w:rsid w:val="759B7F58"/>
    <w:rsid w:val="7D99F43B"/>
    <w:rsid w:val="7E9AF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E004"/>
  <w15:chartTrackingRefBased/>
  <w15:docId w15:val="{A1BC1E6E-E93A-4963-9C40-D13D305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8C634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C634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A44EFD"/>
    <w:rPr>
      <w:color w:val="0563C1" w:themeColor="hyperlink"/>
      <w:u w:val="single"/>
    </w:rPr>
  </w:style>
  <w:style w:type="character" w:styleId="Onopgelostemelding">
    <w:name w:val="Unresolved Mention"/>
    <w:basedOn w:val="Standaardalinea-lettertype"/>
    <w:uiPriority w:val="99"/>
    <w:semiHidden/>
    <w:unhideWhenUsed/>
    <w:rsid w:val="00A44EFD"/>
    <w:rPr>
      <w:color w:val="605E5C"/>
      <w:shd w:val="clear" w:color="auto" w:fill="E1DFDD"/>
    </w:rPr>
  </w:style>
  <w:style w:type="character" w:styleId="Kop1Char" w:customStyle="1">
    <w:name w:val="Kop 1 Char"/>
    <w:basedOn w:val="Standaardalinea-lettertype"/>
    <w:link w:val="Kop1"/>
    <w:uiPriority w:val="9"/>
    <w:rsid w:val="008C634F"/>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8C634F"/>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svsoos.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Priester, Joanne</dc:creator>
  <keywords/>
  <dc:description/>
  <lastModifiedBy>Priester, Joanne</lastModifiedBy>
  <revision>16</revision>
  <dcterms:created xsi:type="dcterms:W3CDTF">2020-05-25T09:43:00.0000000Z</dcterms:created>
  <dcterms:modified xsi:type="dcterms:W3CDTF">2020-06-12T07:45:54.0206881Z</dcterms:modified>
</coreProperties>
</file>